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59" w:rsidRDefault="00F73C59" w:rsidP="00F73C59">
      <w:pPr>
        <w:jc w:val="center"/>
      </w:pPr>
      <w:r>
        <w:t>BMS TUYỂN DỤNG</w:t>
      </w:r>
    </w:p>
    <w:p w:rsidR="00F73C59" w:rsidRDefault="00F73C59" w:rsidP="00F73C59">
      <w:pPr>
        <w:jc w:val="center"/>
      </w:pPr>
      <w:bookmarkStart w:id="0" w:name="_GoBack"/>
      <w:bookmarkEnd w:id="0"/>
    </w:p>
    <w:p w:rsidR="00F73C59" w:rsidRDefault="00F73C59" w:rsidP="00F73C59"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</w:p>
    <w:p w:rsidR="00F73C59" w:rsidRDefault="00F73C59" w:rsidP="00F73C59">
      <w:proofErr w:type="spellStart"/>
      <w:r>
        <w:t>Học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/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/ </w:t>
      </w:r>
      <w:proofErr w:type="spellStart"/>
      <w:r>
        <w:t>cơ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/ </w:t>
      </w:r>
      <w:proofErr w:type="spellStart"/>
      <w:r>
        <w:t>điện</w:t>
      </w:r>
      <w:proofErr w:type="spellEnd"/>
    </w:p>
    <w:p w:rsidR="00F73C59" w:rsidRDefault="00F73C59" w:rsidP="00F73C59"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: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</w:t>
      </w:r>
    </w:p>
    <w:p w:rsidR="00F73C59" w:rsidRDefault="00F73C59" w:rsidP="00F73C59">
      <w:proofErr w:type="spellStart"/>
      <w:r>
        <w:t>Quan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lọc</w:t>
      </w:r>
      <w:proofErr w:type="spellEnd"/>
      <w:r>
        <w:t xml:space="preserve">,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bơm</w:t>
      </w:r>
      <w:proofErr w:type="spellEnd"/>
      <w:r>
        <w:t xml:space="preserve">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</w:p>
    <w:p w:rsidR="00F73C59" w:rsidRDefault="00F73C59" w:rsidP="00F73C59">
      <w:proofErr w:type="spellStart"/>
      <w:r>
        <w:t>Có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</w:p>
    <w:p w:rsidR="00F73C59" w:rsidRDefault="00F73C59" w:rsidP="00F73C59"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F73C59" w:rsidRDefault="00F73C59" w:rsidP="00F73C59">
      <w:proofErr w:type="spellStart"/>
      <w:r>
        <w:t>Có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tốt</w:t>
      </w:r>
      <w:proofErr w:type="spellEnd"/>
    </w:p>
    <w:p w:rsidR="00F73C59" w:rsidRDefault="00F73C59" w:rsidP="00F73C59">
      <w:proofErr w:type="spellStart"/>
      <w:r>
        <w:t>Nhiệt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,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động</w:t>
      </w:r>
      <w:proofErr w:type="spellEnd"/>
    </w:p>
    <w:p w:rsidR="00F73C59" w:rsidRDefault="00F73C59" w:rsidP="00F73C59">
      <w:proofErr w:type="spellStart"/>
      <w:r>
        <w:t>Những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>:</w:t>
      </w:r>
    </w:p>
    <w:p w:rsidR="00F73C59" w:rsidRDefault="00F73C59" w:rsidP="00F73C59"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Anh</w:t>
      </w:r>
      <w:proofErr w:type="spellEnd"/>
    </w:p>
    <w:p w:rsidR="00F73C59" w:rsidRDefault="00F73C59" w:rsidP="00F73C59">
      <w:proofErr w:type="spellStart"/>
      <w:r>
        <w:t>Được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,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</w:p>
    <w:p w:rsidR="00F73C59" w:rsidRDefault="00F73C59" w:rsidP="00F73C59"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du </w:t>
      </w:r>
      <w:proofErr w:type="spellStart"/>
      <w:r>
        <w:t>lịch</w:t>
      </w:r>
      <w:proofErr w:type="spellEnd"/>
    </w:p>
    <w:p w:rsidR="00F73C59" w:rsidRDefault="00F73C59" w:rsidP="00F73C59"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: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đốc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hành</w:t>
      </w:r>
      <w:proofErr w:type="spellEnd"/>
    </w:p>
    <w:p w:rsidR="00D171A8" w:rsidRDefault="00F73C59" w:rsidP="00F73C59">
      <w:proofErr w:type="spellStart"/>
      <w:r>
        <w:t>Cách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: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CV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mail: marietta.csontos@bmscg.com</w:t>
      </w:r>
    </w:p>
    <w:sectPr w:rsidR="00D1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9"/>
    <w:rsid w:val="00D171A8"/>
    <w:rsid w:val="00F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5BB87-4390-4E53-A798-78E8C694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6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</dc:creator>
  <cp:keywords/>
  <dc:description/>
  <cp:lastModifiedBy>Vu</cp:lastModifiedBy>
  <cp:revision>1</cp:revision>
  <dcterms:created xsi:type="dcterms:W3CDTF">2016-12-06T13:00:00Z</dcterms:created>
  <dcterms:modified xsi:type="dcterms:W3CDTF">2016-12-06T13:01:00Z</dcterms:modified>
</cp:coreProperties>
</file>